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2AACB6" w14:textId="77777777" w:rsidR="009B59DB" w:rsidRPr="00F02F95" w:rsidRDefault="009B59DB" w:rsidP="009B59DB">
      <w:pPr>
        <w:rPr>
          <w:rFonts w:ascii="Times New Roman" w:hAnsi="Times New Roman"/>
          <w:b/>
          <w:color w:val="FF0000"/>
          <w:sz w:val="16"/>
          <w:szCs w:val="16"/>
          <w:vertAlign w:val="superscript"/>
        </w:rPr>
      </w:pPr>
    </w:p>
    <w:p w14:paraId="45306D5A" w14:textId="77777777" w:rsidR="001D2408" w:rsidRDefault="00756CE8" w:rsidP="001D2408">
      <w:pPr>
        <w:spacing w:after="0"/>
        <w:rPr>
          <w:rFonts w:ascii="Times New Roman" w:hAnsi="Times New Roman"/>
          <w:b/>
          <w:color w:val="00B050"/>
          <w:sz w:val="48"/>
        </w:rPr>
      </w:pPr>
      <w:r>
        <w:rPr>
          <w:rFonts w:ascii="Times New Roman" w:hAnsi="Times New Roman"/>
          <w:b/>
          <w:color w:val="00B050"/>
          <w:sz w:val="48"/>
        </w:rPr>
        <w:t xml:space="preserve">  </w:t>
      </w:r>
      <w:r w:rsidR="0061189A">
        <w:rPr>
          <w:rFonts w:ascii="Times New Roman" w:hAnsi="Times New Roman"/>
          <w:b/>
          <w:color w:val="00B050"/>
          <w:sz w:val="48"/>
        </w:rPr>
        <w:t>Happy New Year</w:t>
      </w:r>
      <w:r w:rsidR="001D2408">
        <w:rPr>
          <w:rFonts w:ascii="Times New Roman" w:hAnsi="Times New Roman"/>
          <w:b/>
          <w:color w:val="00B050"/>
          <w:sz w:val="48"/>
        </w:rPr>
        <w:t xml:space="preserve"> </w:t>
      </w:r>
      <w:r w:rsidR="0061189A">
        <w:rPr>
          <w:rFonts w:ascii="Times New Roman" w:hAnsi="Times New Roman"/>
          <w:b/>
          <w:color w:val="00B050"/>
          <w:sz w:val="48"/>
        </w:rPr>
        <w:t>/ N</w:t>
      </w:r>
      <w:r w:rsidR="00D06E76">
        <w:rPr>
          <w:rFonts w:ascii="Times New Roman" w:hAnsi="Times New Roman"/>
          <w:b/>
          <w:color w:val="00B050"/>
          <w:sz w:val="48"/>
        </w:rPr>
        <w:t>ew A</w:t>
      </w:r>
      <w:r w:rsidR="0061189A">
        <w:rPr>
          <w:rFonts w:ascii="Times New Roman" w:hAnsi="Times New Roman"/>
          <w:b/>
          <w:color w:val="00B050"/>
          <w:sz w:val="48"/>
        </w:rPr>
        <w:t>dventures</w:t>
      </w:r>
      <w:r w:rsidR="00D06E76">
        <w:rPr>
          <w:rFonts w:ascii="Times New Roman" w:hAnsi="Times New Roman"/>
          <w:b/>
          <w:color w:val="00B050"/>
          <w:sz w:val="48"/>
        </w:rPr>
        <w:t xml:space="preserve"> - </w:t>
      </w:r>
      <w:r w:rsidR="007D4BF2">
        <w:rPr>
          <w:rFonts w:ascii="Times New Roman" w:hAnsi="Times New Roman"/>
          <w:b/>
          <w:color w:val="00B050"/>
          <w:sz w:val="48"/>
        </w:rPr>
        <w:t xml:space="preserve">Austin </w:t>
      </w:r>
      <w:proofErr w:type="spellStart"/>
      <w:r w:rsidR="007D4BF2">
        <w:rPr>
          <w:rFonts w:ascii="Times New Roman" w:hAnsi="Times New Roman"/>
          <w:b/>
          <w:color w:val="00B050"/>
          <w:sz w:val="48"/>
        </w:rPr>
        <w:t>Galbis</w:t>
      </w:r>
      <w:proofErr w:type="spellEnd"/>
    </w:p>
    <w:p w14:paraId="6DDFE81D" w14:textId="77777777" w:rsidR="00FE034C" w:rsidRDefault="00BD3E43" w:rsidP="00FE034C">
      <w:pPr>
        <w:spacing w:after="0"/>
        <w:jc w:val="center"/>
        <w:rPr>
          <w:rFonts w:ascii="Times New Roman" w:hAnsi="Times New Roman"/>
          <w:b/>
          <w:color w:val="FF0000"/>
          <w:sz w:val="48"/>
        </w:rPr>
      </w:pPr>
      <w:r>
        <w:rPr>
          <w:rFonts w:ascii="Times New Roman" w:hAnsi="Times New Roman"/>
          <w:b/>
          <w:noProof/>
          <w:color w:val="FF0000"/>
          <w:sz w:val="48"/>
        </w:rPr>
        <w:drawing>
          <wp:inline distT="0" distB="0" distL="0" distR="0" wp14:anchorId="08975581" wp14:editId="17A65635">
            <wp:extent cx="1987826" cy="1795301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Completed_Ridgewood_House_Cropped2_1123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086" cy="181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7CA9" w:rsidRPr="00696329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</w:t>
      </w:r>
      <w:r w:rsidR="007625C6">
        <w:rPr>
          <w:rFonts w:ascii="Times New Roman" w:hAnsi="Times New Roman"/>
          <w:b/>
          <w:noProof/>
          <w:color w:val="FF0000"/>
          <w:sz w:val="48"/>
        </w:rPr>
        <w:drawing>
          <wp:inline distT="0" distB="0" distL="0" distR="0" wp14:anchorId="199F4A5E" wp14:editId="4B5F9C8A">
            <wp:extent cx="1622066" cy="1801092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Baking_with_Sean_Cropped2_1118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914" cy="183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7CA9" w:rsidRPr="00696329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</w:t>
      </w:r>
      <w:r w:rsidR="00EE6848">
        <w:rPr>
          <w:rFonts w:ascii="Times New Roman" w:hAnsi="Times New Roman"/>
          <w:b/>
          <w:noProof/>
          <w:color w:val="FF0000"/>
          <w:sz w:val="48"/>
        </w:rPr>
        <w:drawing>
          <wp:inline distT="0" distB="0" distL="0" distR="0" wp14:anchorId="5D85527B" wp14:editId="5FB825F1">
            <wp:extent cx="683812" cy="1790396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Mom_Spiral_Astros_Yankee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965" cy="188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6848" w:rsidRPr="00696329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</w:t>
      </w:r>
      <w:r w:rsidR="007625C6">
        <w:rPr>
          <w:rFonts w:ascii="Times New Roman" w:hAnsi="Times New Roman"/>
          <w:b/>
          <w:noProof/>
          <w:color w:val="FF0000"/>
          <w:sz w:val="48"/>
        </w:rPr>
        <w:drawing>
          <wp:inline distT="0" distB="0" distL="0" distR="0" wp14:anchorId="27F47BD9" wp14:editId="4DE7746F">
            <wp:extent cx="1343771" cy="179169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Dwight_Relaxes_0203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090" cy="181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34F">
        <w:rPr>
          <w:rFonts w:ascii="Times New Roman" w:hAnsi="Times New Roman"/>
          <w:b/>
          <w:noProof/>
          <w:color w:val="FF0000"/>
          <w:sz w:val="48"/>
        </w:rPr>
        <w:drawing>
          <wp:inline distT="0" distB="0" distL="0" distR="0" wp14:anchorId="55C17A8A" wp14:editId="2F2DF511">
            <wp:extent cx="922352" cy="1793879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Dwight_Archana_Apple_Closeup2_0126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197" cy="185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2EAB">
        <w:rPr>
          <w:rFonts w:ascii="Times New Roman" w:hAnsi="Times New Roman"/>
          <w:b/>
          <w:noProof/>
          <w:color w:val="FF0000"/>
          <w:sz w:val="48"/>
        </w:rPr>
        <w:t xml:space="preserve">  </w:t>
      </w:r>
    </w:p>
    <w:p w14:paraId="41D8993F" w14:textId="77777777" w:rsidR="004878B2" w:rsidRDefault="007625C6" w:rsidP="00BC4EF7">
      <w:pPr>
        <w:spacing w:after="0"/>
        <w:rPr>
          <w:rFonts w:ascii="Times New Roman" w:hAnsi="Times New Roman"/>
          <w:b/>
          <w:color w:val="FF0000"/>
          <w:sz w:val="20"/>
          <w:szCs w:val="20"/>
        </w:rPr>
      </w:pPr>
      <w:r>
        <w:rPr>
          <w:rFonts w:ascii="Times New Roman" w:hAnsi="Times New Roman"/>
          <w:b/>
          <w:color w:val="FF0000"/>
          <w:sz w:val="20"/>
          <w:szCs w:val="20"/>
        </w:rPr>
        <w:t xml:space="preserve">                </w:t>
      </w:r>
      <w:r w:rsidR="007F3BF5">
        <w:rPr>
          <w:rFonts w:ascii="Times New Roman" w:hAnsi="Times New Roman"/>
          <w:b/>
          <w:color w:val="FF0000"/>
          <w:sz w:val="20"/>
          <w:szCs w:val="20"/>
        </w:rPr>
        <w:t xml:space="preserve">  </w:t>
      </w:r>
      <w:r w:rsidR="0061189A">
        <w:rPr>
          <w:rFonts w:ascii="Times New Roman" w:hAnsi="Times New Roman"/>
          <w:b/>
          <w:color w:val="FF0000"/>
          <w:sz w:val="20"/>
          <w:szCs w:val="20"/>
        </w:rPr>
        <w:t>New house completed</w:t>
      </w:r>
      <w:r w:rsidR="00666C9D" w:rsidRPr="00E631C1">
        <w:rPr>
          <w:rFonts w:ascii="Times New Roman" w:hAnsi="Times New Roman"/>
          <w:b/>
          <w:color w:val="FF0000"/>
          <w:sz w:val="20"/>
          <w:szCs w:val="20"/>
        </w:rPr>
        <w:t xml:space="preserve"> </w:t>
      </w:r>
      <w:r w:rsidR="00EE6C98" w:rsidRPr="00E631C1">
        <w:rPr>
          <w:rFonts w:ascii="Times New Roman" w:hAnsi="Times New Roman"/>
          <w:b/>
          <w:color w:val="FF0000"/>
          <w:sz w:val="20"/>
          <w:szCs w:val="20"/>
        </w:rPr>
        <w:t xml:space="preserve"> </w:t>
      </w:r>
      <w:r w:rsidR="00F92EAB" w:rsidRPr="00E631C1">
        <w:rPr>
          <w:rFonts w:ascii="Times New Roman" w:hAnsi="Times New Roman"/>
          <w:b/>
          <w:color w:val="FF0000"/>
          <w:sz w:val="20"/>
          <w:szCs w:val="20"/>
        </w:rPr>
        <w:t xml:space="preserve">   </w:t>
      </w:r>
      <w:r w:rsidR="009C677A">
        <w:rPr>
          <w:rFonts w:ascii="Times New Roman" w:hAnsi="Times New Roman"/>
          <w:b/>
          <w:color w:val="FF0000"/>
          <w:sz w:val="20"/>
          <w:szCs w:val="20"/>
        </w:rPr>
        <w:t xml:space="preserve">  </w:t>
      </w:r>
      <w:r w:rsidR="00BC4EF7">
        <w:rPr>
          <w:rFonts w:ascii="Times New Roman" w:hAnsi="Times New Roman"/>
          <w:b/>
          <w:color w:val="FF0000"/>
          <w:sz w:val="20"/>
          <w:szCs w:val="20"/>
        </w:rPr>
        <w:t xml:space="preserve"> </w:t>
      </w:r>
      <w:r w:rsidR="00715EE5">
        <w:rPr>
          <w:rFonts w:ascii="Times New Roman" w:hAnsi="Times New Roman"/>
          <w:b/>
          <w:color w:val="FF0000"/>
          <w:sz w:val="20"/>
          <w:szCs w:val="20"/>
        </w:rPr>
        <w:t xml:space="preserve">    </w:t>
      </w:r>
      <w:r>
        <w:rPr>
          <w:rFonts w:ascii="Times New Roman" w:hAnsi="Times New Roman"/>
          <w:b/>
          <w:color w:val="FF0000"/>
          <w:sz w:val="20"/>
          <w:szCs w:val="20"/>
        </w:rPr>
        <w:t xml:space="preserve"> </w:t>
      </w:r>
      <w:r w:rsidR="00EE6848">
        <w:rPr>
          <w:rFonts w:ascii="Times New Roman" w:hAnsi="Times New Roman"/>
          <w:b/>
          <w:color w:val="FF0000"/>
          <w:sz w:val="20"/>
          <w:szCs w:val="20"/>
        </w:rPr>
        <w:t>B</w:t>
      </w:r>
      <w:r>
        <w:rPr>
          <w:rFonts w:ascii="Times New Roman" w:hAnsi="Times New Roman"/>
          <w:b/>
          <w:color w:val="FF0000"/>
          <w:sz w:val="20"/>
          <w:szCs w:val="20"/>
        </w:rPr>
        <w:t>aking begins</w:t>
      </w:r>
      <w:r w:rsidR="006E7CA9">
        <w:rPr>
          <w:rFonts w:ascii="Times New Roman" w:hAnsi="Times New Roman"/>
          <w:b/>
          <w:color w:val="FF0000"/>
          <w:sz w:val="20"/>
          <w:szCs w:val="20"/>
        </w:rPr>
        <w:t xml:space="preserve"> </w:t>
      </w:r>
      <w:r w:rsidR="000C5263">
        <w:rPr>
          <w:rFonts w:ascii="Times New Roman" w:hAnsi="Times New Roman"/>
          <w:b/>
          <w:color w:val="FF0000"/>
          <w:sz w:val="20"/>
          <w:szCs w:val="20"/>
        </w:rPr>
        <w:t>– HS Recipe</w:t>
      </w:r>
      <w:r w:rsidR="00EE6848">
        <w:rPr>
          <w:rFonts w:ascii="Times New Roman" w:hAnsi="Times New Roman"/>
          <w:b/>
          <w:color w:val="FF0000"/>
          <w:sz w:val="20"/>
          <w:szCs w:val="20"/>
        </w:rPr>
        <w:t xml:space="preserve">   </w:t>
      </w:r>
      <w:r w:rsidR="00715EE5">
        <w:rPr>
          <w:rFonts w:ascii="Times New Roman" w:hAnsi="Times New Roman"/>
          <w:b/>
          <w:color w:val="FF0000"/>
          <w:sz w:val="20"/>
          <w:szCs w:val="20"/>
        </w:rPr>
        <w:t xml:space="preserve"> </w:t>
      </w:r>
      <w:r w:rsidR="00BD3E43">
        <w:rPr>
          <w:rFonts w:ascii="Times New Roman" w:hAnsi="Times New Roman"/>
          <w:b/>
          <w:color w:val="FF0000"/>
          <w:sz w:val="20"/>
          <w:szCs w:val="20"/>
        </w:rPr>
        <w:t xml:space="preserve"> </w:t>
      </w:r>
      <w:r w:rsidR="00EE6848">
        <w:rPr>
          <w:rFonts w:ascii="Times New Roman" w:hAnsi="Times New Roman"/>
          <w:b/>
          <w:color w:val="FF0000"/>
          <w:sz w:val="20"/>
          <w:szCs w:val="20"/>
        </w:rPr>
        <w:t>New Heights</w:t>
      </w:r>
      <w:r w:rsidR="00D06E76">
        <w:rPr>
          <w:rFonts w:ascii="Times New Roman" w:hAnsi="Times New Roman"/>
          <w:b/>
          <w:color w:val="FF0000"/>
          <w:sz w:val="20"/>
          <w:szCs w:val="20"/>
        </w:rPr>
        <w:t xml:space="preserve"> </w:t>
      </w:r>
      <w:r>
        <w:rPr>
          <w:rFonts w:ascii="Times New Roman" w:hAnsi="Times New Roman"/>
          <w:b/>
          <w:color w:val="FF0000"/>
          <w:sz w:val="20"/>
          <w:szCs w:val="20"/>
        </w:rPr>
        <w:t xml:space="preserve"> </w:t>
      </w:r>
      <w:r w:rsidR="00715EE5">
        <w:rPr>
          <w:rFonts w:ascii="Times New Roman" w:hAnsi="Times New Roman"/>
          <w:b/>
          <w:color w:val="FF0000"/>
          <w:sz w:val="20"/>
          <w:szCs w:val="20"/>
        </w:rPr>
        <w:t xml:space="preserve"> </w:t>
      </w:r>
      <w:r w:rsidR="00D06E76">
        <w:rPr>
          <w:rFonts w:ascii="Times New Roman" w:hAnsi="Times New Roman"/>
          <w:b/>
          <w:color w:val="FF0000"/>
          <w:sz w:val="20"/>
          <w:szCs w:val="20"/>
        </w:rPr>
        <w:t xml:space="preserve">Dwight </w:t>
      </w:r>
      <w:r>
        <w:rPr>
          <w:rFonts w:ascii="Times New Roman" w:hAnsi="Times New Roman"/>
          <w:b/>
          <w:color w:val="FF0000"/>
          <w:sz w:val="20"/>
          <w:szCs w:val="20"/>
        </w:rPr>
        <w:t>Relaxes</w:t>
      </w:r>
      <w:r w:rsidR="00BD3E43">
        <w:rPr>
          <w:rFonts w:ascii="Times New Roman" w:hAnsi="Times New Roman"/>
          <w:b/>
          <w:color w:val="FF0000"/>
          <w:sz w:val="20"/>
          <w:szCs w:val="20"/>
        </w:rPr>
        <w:t>, t</w:t>
      </w:r>
      <w:r>
        <w:rPr>
          <w:rFonts w:ascii="Times New Roman" w:hAnsi="Times New Roman"/>
          <w:b/>
          <w:color w:val="FF0000"/>
          <w:sz w:val="20"/>
          <w:szCs w:val="20"/>
        </w:rPr>
        <w:t>hen…     Gets</w:t>
      </w:r>
      <w:r w:rsidR="00D06E76">
        <w:rPr>
          <w:rFonts w:ascii="Times New Roman" w:hAnsi="Times New Roman"/>
          <w:b/>
          <w:color w:val="FF0000"/>
          <w:sz w:val="20"/>
          <w:szCs w:val="20"/>
        </w:rPr>
        <w:t xml:space="preserve"> new job</w:t>
      </w:r>
    </w:p>
    <w:p w14:paraId="2D7BD157" w14:textId="40A326BE" w:rsidR="00DC1850" w:rsidRPr="00DC1850" w:rsidRDefault="002C307E" w:rsidP="00BC4EF7">
      <w:pPr>
        <w:spacing w:after="0"/>
        <w:rPr>
          <w:rFonts w:ascii="Times New Roman" w:hAnsi="Times New Roman"/>
          <w:b/>
          <w:color w:val="FF0000"/>
          <w:sz w:val="20"/>
          <w:szCs w:val="20"/>
        </w:rPr>
      </w:pPr>
      <w:r>
        <w:rPr>
          <w:rFonts w:ascii="Times New Roman" w:hAnsi="Times New Roman"/>
          <w:b/>
          <w:noProof/>
          <w:color w:val="FF0000"/>
          <w:sz w:val="48"/>
        </w:rPr>
        <w:drawing>
          <wp:inline distT="0" distB="0" distL="0" distR="0" wp14:anchorId="247B9F14" wp14:editId="288463F0">
            <wp:extent cx="1812323" cy="1774396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Thanksgiving_Feast_Cropped_1123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982" cy="177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6E76" w:rsidRPr="00E7472A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</w:t>
      </w:r>
      <w:r w:rsidR="00863195">
        <w:rPr>
          <w:rFonts w:ascii="Times New Roman" w:hAnsi="Times New Roman"/>
          <w:b/>
          <w:noProof/>
          <w:color w:val="FF0000"/>
          <w:sz w:val="48"/>
        </w:rPr>
        <w:drawing>
          <wp:inline distT="0" distB="0" distL="0" distR="0" wp14:anchorId="4EC74B2D" wp14:editId="2F2DB65C">
            <wp:extent cx="1272209" cy="1779834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Thanksgiving_Feast_Expanded_Cropped_1123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042" cy="178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1CE2" w:rsidRPr="00E7472A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</w:t>
      </w:r>
      <w:r>
        <w:rPr>
          <w:rFonts w:ascii="Times New Roman" w:hAnsi="Times New Roman"/>
          <w:b/>
          <w:noProof/>
          <w:color w:val="FF0000"/>
          <w:sz w:val="48"/>
        </w:rPr>
        <w:drawing>
          <wp:inline distT="0" distB="0" distL="0" distR="0" wp14:anchorId="4ED1391F" wp14:editId="168C2610">
            <wp:extent cx="1179581" cy="1769371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Tech_Wins_w_Fans_11251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734" cy="17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18B" w:rsidRPr="00E7472A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</w:t>
      </w:r>
      <w:r w:rsidR="00863195">
        <w:rPr>
          <w:rFonts w:ascii="Times New Roman" w:hAnsi="Times New Roman"/>
          <w:b/>
          <w:noProof/>
          <w:color w:val="FF0000"/>
          <w:sz w:val="48"/>
        </w:rPr>
        <w:drawing>
          <wp:inline distT="0" distB="0" distL="0" distR="0" wp14:anchorId="6B278987" wp14:editId="54CFAA76">
            <wp:extent cx="2362200" cy="1771652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hristmas_Eve_1224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980" cy="178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ACD14" w14:textId="18A17173" w:rsidR="001473A7" w:rsidRDefault="002C307E" w:rsidP="00DC1850">
      <w:pPr>
        <w:spacing w:after="0"/>
        <w:rPr>
          <w:rFonts w:ascii="Times New Roman" w:hAnsi="Times New Roman"/>
          <w:b/>
          <w:color w:val="00B050"/>
          <w:sz w:val="20"/>
          <w:szCs w:val="20"/>
        </w:rPr>
      </w:pPr>
      <w:r>
        <w:rPr>
          <w:rFonts w:ascii="Times New Roman" w:hAnsi="Times New Roman"/>
          <w:b/>
          <w:color w:val="00B050"/>
          <w:sz w:val="20"/>
          <w:szCs w:val="20"/>
        </w:rPr>
        <w:t>1st</w:t>
      </w:r>
      <w:r w:rsidR="00863195">
        <w:rPr>
          <w:rFonts w:ascii="Times New Roman" w:hAnsi="Times New Roman"/>
          <w:b/>
          <w:color w:val="00B050"/>
          <w:sz w:val="20"/>
          <w:szCs w:val="20"/>
        </w:rPr>
        <w:t xml:space="preserve"> of Many </w:t>
      </w:r>
      <w:r w:rsidR="00BE318B">
        <w:rPr>
          <w:rFonts w:ascii="Times New Roman" w:hAnsi="Times New Roman"/>
          <w:b/>
          <w:color w:val="00B050"/>
          <w:sz w:val="20"/>
          <w:szCs w:val="20"/>
        </w:rPr>
        <w:t>Gatherings</w:t>
      </w:r>
      <w:r w:rsidR="00863195">
        <w:rPr>
          <w:rFonts w:ascii="Times New Roman" w:hAnsi="Times New Roman"/>
          <w:b/>
          <w:color w:val="00B050"/>
          <w:sz w:val="20"/>
          <w:szCs w:val="20"/>
        </w:rPr>
        <w:t xml:space="preserve"> - Indoors</w:t>
      </w:r>
      <w:r w:rsidR="00BE318B">
        <w:rPr>
          <w:rFonts w:ascii="Times New Roman" w:hAnsi="Times New Roman"/>
          <w:b/>
          <w:color w:val="00B050"/>
          <w:sz w:val="20"/>
          <w:szCs w:val="20"/>
        </w:rPr>
        <w:t xml:space="preserve">        </w:t>
      </w:r>
      <w:r w:rsidR="00863195">
        <w:rPr>
          <w:rFonts w:ascii="Times New Roman" w:hAnsi="Times New Roman"/>
          <w:b/>
          <w:color w:val="00B050"/>
          <w:sz w:val="20"/>
          <w:szCs w:val="20"/>
        </w:rPr>
        <w:t xml:space="preserve"> </w:t>
      </w:r>
      <w:r w:rsidR="00C869ED">
        <w:rPr>
          <w:rFonts w:ascii="Times New Roman" w:hAnsi="Times New Roman"/>
          <w:b/>
          <w:color w:val="00B050"/>
          <w:sz w:val="20"/>
          <w:szCs w:val="20"/>
        </w:rPr>
        <w:t xml:space="preserve">  </w:t>
      </w:r>
      <w:r w:rsidR="00863195">
        <w:rPr>
          <w:rFonts w:ascii="Times New Roman" w:hAnsi="Times New Roman"/>
          <w:b/>
          <w:color w:val="00B050"/>
          <w:sz w:val="20"/>
          <w:szCs w:val="20"/>
        </w:rPr>
        <w:t xml:space="preserve">and Outdoors                  </w:t>
      </w:r>
      <w:r>
        <w:rPr>
          <w:rFonts w:ascii="Times New Roman" w:hAnsi="Times New Roman"/>
          <w:b/>
          <w:color w:val="00B050"/>
          <w:sz w:val="20"/>
          <w:szCs w:val="20"/>
        </w:rPr>
        <w:t xml:space="preserve">Tech Wins!                   </w:t>
      </w:r>
      <w:r w:rsidR="00863195">
        <w:rPr>
          <w:rFonts w:ascii="Times New Roman" w:hAnsi="Times New Roman"/>
          <w:b/>
          <w:color w:val="00B050"/>
          <w:sz w:val="20"/>
          <w:szCs w:val="20"/>
        </w:rPr>
        <w:t>Twins Reunited on Christmas Eve</w:t>
      </w:r>
      <w:r w:rsidR="00664D25">
        <w:rPr>
          <w:rFonts w:ascii="Times New Roman" w:hAnsi="Times New Roman"/>
          <w:b/>
          <w:color w:val="00B050"/>
          <w:sz w:val="20"/>
          <w:szCs w:val="20"/>
        </w:rPr>
        <w:t xml:space="preserve"> </w:t>
      </w:r>
    </w:p>
    <w:p w14:paraId="593A1CE8" w14:textId="4E120C1B" w:rsidR="00F02F95" w:rsidRPr="00975EEE" w:rsidRDefault="008B4D4F" w:rsidP="001473A7">
      <w:pPr>
        <w:spacing w:after="0"/>
        <w:jc w:val="center"/>
        <w:rPr>
          <w:rFonts w:ascii="Times New Roman" w:hAnsi="Times New Roman"/>
          <w:b/>
          <w:color w:val="FF0000"/>
          <w:sz w:val="48"/>
        </w:rPr>
      </w:pPr>
      <w:r>
        <w:rPr>
          <w:rFonts w:ascii="Times New Roman" w:hAnsi="Times New Roman"/>
          <w:b/>
          <w:noProof/>
          <w:color w:val="00B050"/>
          <w:sz w:val="20"/>
          <w:szCs w:val="20"/>
        </w:rPr>
        <w:drawing>
          <wp:inline distT="0" distB="0" distL="0" distR="0" wp14:anchorId="6A882BC2" wp14:editId="76A18D30">
            <wp:extent cx="1206500" cy="174680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pook_House_10311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976" cy="179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B050"/>
          <w:sz w:val="20"/>
          <w:szCs w:val="20"/>
        </w:rPr>
        <w:t xml:space="preserve"> </w:t>
      </w:r>
      <w:r>
        <w:rPr>
          <w:rFonts w:ascii="Times New Roman" w:hAnsi="Times New Roman"/>
          <w:b/>
          <w:noProof/>
          <w:color w:val="00B050"/>
          <w:sz w:val="20"/>
          <w:szCs w:val="20"/>
        </w:rPr>
        <w:drawing>
          <wp:inline distT="0" distB="0" distL="0" distR="0" wp14:anchorId="75EA3E3D" wp14:editId="1CAA228A">
            <wp:extent cx="1785463" cy="174942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New_Age_Fireplace_Cropped_12251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375" cy="177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EEE">
        <w:rPr>
          <w:rFonts w:ascii="Times New Roman" w:hAnsi="Times New Roman"/>
          <w:b/>
          <w:color w:val="00B050"/>
          <w:sz w:val="20"/>
          <w:szCs w:val="20"/>
        </w:rPr>
        <w:t xml:space="preserve"> </w:t>
      </w:r>
      <w:r w:rsidR="0056396A">
        <w:rPr>
          <w:rFonts w:ascii="Times New Roman" w:hAnsi="Times New Roman"/>
          <w:b/>
          <w:noProof/>
          <w:color w:val="FF0000"/>
          <w:sz w:val="20"/>
          <w:szCs w:val="20"/>
        </w:rPr>
        <w:drawing>
          <wp:inline distT="0" distB="0" distL="0" distR="0" wp14:anchorId="013A2E9B" wp14:editId="39D39643">
            <wp:extent cx="2336800" cy="175260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hristmas_Tree_Gathering_12251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560" cy="176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694D">
        <w:rPr>
          <w:rFonts w:ascii="Times New Roman" w:hAnsi="Times New Roman"/>
          <w:b/>
          <w:color w:val="00B050"/>
          <w:sz w:val="20"/>
          <w:szCs w:val="20"/>
        </w:rPr>
        <w:t xml:space="preserve"> </w:t>
      </w:r>
      <w:r w:rsidR="0065426C">
        <w:rPr>
          <w:rFonts w:ascii="Times New Roman" w:hAnsi="Times New Roman"/>
          <w:b/>
          <w:noProof/>
          <w:color w:val="00B050"/>
          <w:sz w:val="20"/>
          <w:szCs w:val="20"/>
        </w:rPr>
        <w:drawing>
          <wp:inline distT="0" distB="0" distL="0" distR="0" wp14:anchorId="061069F8" wp14:editId="30960F9D">
            <wp:extent cx="1170940" cy="175641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Holiday_Decorations_12261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144" cy="179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3C34E" w14:textId="0805EFAF" w:rsidR="0056396A" w:rsidRDefault="008B4D4F" w:rsidP="00087E1B">
      <w:pPr>
        <w:spacing w:after="0"/>
        <w:rPr>
          <w:rFonts w:ascii="Times New Roman" w:hAnsi="Times New Roman"/>
          <w:b/>
          <w:noProof/>
          <w:color w:val="FF0000"/>
          <w:sz w:val="20"/>
          <w:szCs w:val="20"/>
        </w:rPr>
      </w:pPr>
      <w:r>
        <w:rPr>
          <w:rFonts w:ascii="Times New Roman" w:hAnsi="Times New Roman"/>
          <w:b/>
          <w:noProof/>
          <w:color w:val="FF0000"/>
          <w:sz w:val="20"/>
          <w:szCs w:val="20"/>
        </w:rPr>
        <w:t>Pre-Move Spook House</w:t>
      </w:r>
      <w:r w:rsidR="0056396A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           New Age Fireplace</w:t>
      </w:r>
      <w:r w:rsidR="00756CE8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        </w:t>
      </w:r>
      <w:r w:rsidR="0056396A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                   With Full House </w:t>
      </w:r>
      <w:r w:rsidR="00863195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For </w:t>
      </w:r>
      <w:r w:rsidR="0056396A">
        <w:rPr>
          <w:rFonts w:ascii="Times New Roman" w:hAnsi="Times New Roman"/>
          <w:b/>
          <w:noProof/>
          <w:color w:val="FF0000"/>
          <w:sz w:val="20"/>
          <w:szCs w:val="20"/>
        </w:rPr>
        <w:t>Christmas</w:t>
      </w:r>
      <w:r w:rsidR="00E631C1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     </w:t>
      </w:r>
      <w:r w:rsidR="00E168A4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</w:t>
      </w:r>
      <w:r w:rsidR="008376BF">
        <w:rPr>
          <w:rFonts w:ascii="Times New Roman" w:hAnsi="Times New Roman"/>
          <w:b/>
          <w:noProof/>
          <w:color w:val="FF0000"/>
          <w:sz w:val="20"/>
          <w:szCs w:val="20"/>
        </w:rPr>
        <w:t>Bright</w:t>
      </w:r>
      <w:r w:rsidR="008776C6">
        <w:rPr>
          <w:rFonts w:ascii="Times New Roman" w:hAnsi="Times New Roman"/>
          <w:b/>
          <w:noProof/>
          <w:color w:val="FF0000"/>
          <w:sz w:val="20"/>
          <w:szCs w:val="20"/>
        </w:rPr>
        <w:t>e</w:t>
      </w:r>
      <w:r w:rsidR="00880E53">
        <w:rPr>
          <w:rFonts w:ascii="Times New Roman" w:hAnsi="Times New Roman"/>
          <w:b/>
          <w:noProof/>
          <w:color w:val="FF0000"/>
          <w:sz w:val="20"/>
          <w:szCs w:val="20"/>
        </w:rPr>
        <w:t>n</w:t>
      </w:r>
      <w:r w:rsidR="008376BF">
        <w:rPr>
          <w:rFonts w:ascii="Times New Roman" w:hAnsi="Times New Roman"/>
          <w:b/>
          <w:noProof/>
          <w:color w:val="FF0000"/>
          <w:sz w:val="20"/>
          <w:szCs w:val="20"/>
        </w:rPr>
        <w:t>ing the Season</w:t>
      </w:r>
    </w:p>
    <w:p w14:paraId="65185BB4" w14:textId="77777777" w:rsidR="003A0643" w:rsidRPr="00F4487B" w:rsidRDefault="00A50275" w:rsidP="00E55FEA">
      <w:pPr>
        <w:spacing w:after="0"/>
        <w:jc w:val="center"/>
        <w:rPr>
          <w:rFonts w:ascii="Times New Roman" w:hAnsi="Times New Roman"/>
          <w:b/>
          <w:color w:val="FF0000"/>
          <w:sz w:val="20"/>
          <w:szCs w:val="20"/>
        </w:rPr>
      </w:pPr>
      <w:r>
        <w:rPr>
          <w:rFonts w:ascii="Times New Roman" w:hAnsi="Times New Roman"/>
          <w:b/>
          <w:noProof/>
          <w:color w:val="FF0000"/>
          <w:sz w:val="48"/>
        </w:rPr>
        <w:drawing>
          <wp:inline distT="0" distB="0" distL="0" distR="0" wp14:anchorId="190CACF2" wp14:editId="7BBA2A49">
            <wp:extent cx="1212850" cy="1502586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t_Andrews_Waive_04041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020" cy="155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573A">
        <w:rPr>
          <w:rFonts w:ascii="Times New Roman" w:hAnsi="Times New Roman"/>
          <w:b/>
          <w:noProof/>
          <w:color w:val="FF0000"/>
          <w:sz w:val="48"/>
        </w:rPr>
        <w:drawing>
          <wp:inline distT="0" distB="0" distL="0" distR="0" wp14:anchorId="1A5376F1" wp14:editId="5FC95C4B">
            <wp:extent cx="978947" cy="150431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Edinburgh_Culzeen_Castle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14155" cy="171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472A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</w:t>
      </w:r>
      <w:r w:rsidR="008602CB">
        <w:rPr>
          <w:rFonts w:ascii="Times New Roman" w:hAnsi="Times New Roman"/>
          <w:b/>
          <w:noProof/>
          <w:color w:val="FF0000"/>
          <w:sz w:val="48"/>
        </w:rPr>
        <w:drawing>
          <wp:inline distT="0" distB="0" distL="0" distR="0" wp14:anchorId="11E7E984" wp14:editId="78649689">
            <wp:extent cx="1212850" cy="1512873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New_Way_to_Celebrate_4th_070417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788" cy="156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307E" w:rsidRPr="00E7472A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</w:t>
      </w:r>
      <w:r w:rsidR="003A2BD3">
        <w:rPr>
          <w:rFonts w:ascii="Times New Roman" w:hAnsi="Times New Roman"/>
          <w:b/>
          <w:noProof/>
          <w:color w:val="00B050"/>
          <w:sz w:val="20"/>
          <w:szCs w:val="20"/>
        </w:rPr>
        <w:drawing>
          <wp:inline distT="0" distB="0" distL="0" distR="0" wp14:anchorId="65554CFC" wp14:editId="4C245000">
            <wp:extent cx="1185221" cy="1516848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New_Year_Celebration_Family_Photo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189" cy="158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25F4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</w:t>
      </w:r>
      <w:r w:rsidR="002C307E">
        <w:rPr>
          <w:rFonts w:ascii="Times New Roman" w:hAnsi="Times New Roman"/>
          <w:b/>
          <w:noProof/>
          <w:color w:val="00B050"/>
          <w:sz w:val="20"/>
          <w:szCs w:val="20"/>
        </w:rPr>
        <w:drawing>
          <wp:inline distT="0" distB="0" distL="0" distR="0" wp14:anchorId="3F795EC3" wp14:editId="67C63F71">
            <wp:extent cx="832552" cy="1517372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New_Office_for_Tam_201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838" cy="152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25F4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</w:t>
      </w:r>
      <w:r w:rsidR="000B2305">
        <w:rPr>
          <w:rFonts w:ascii="Times New Roman" w:hAnsi="Times New Roman"/>
          <w:b/>
          <w:noProof/>
          <w:color w:val="FF0000"/>
          <w:sz w:val="20"/>
          <w:szCs w:val="20"/>
        </w:rPr>
        <w:drawing>
          <wp:inline distT="0" distB="0" distL="0" distR="0" wp14:anchorId="4BCC115F" wp14:editId="0C57901C">
            <wp:extent cx="993468" cy="151193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Tam_in_Winnebago_Bus_01061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893" cy="157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2F675" w14:textId="77777777" w:rsidR="00087E1B" w:rsidRDefault="003944E5" w:rsidP="00F661D6">
      <w:pPr>
        <w:spacing w:after="0"/>
        <w:rPr>
          <w:rFonts w:ascii="Times New Roman" w:hAnsi="Times New Roman"/>
          <w:b/>
          <w:noProof/>
          <w:color w:val="00B050"/>
          <w:sz w:val="20"/>
          <w:szCs w:val="20"/>
        </w:rPr>
      </w:pPr>
      <w:r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 </w:t>
      </w:r>
      <w:r w:rsidR="0039137D">
        <w:rPr>
          <w:rFonts w:ascii="Times New Roman" w:hAnsi="Times New Roman"/>
          <w:b/>
          <w:noProof/>
          <w:color w:val="00B050"/>
          <w:sz w:val="20"/>
          <w:szCs w:val="20"/>
        </w:rPr>
        <w:t>St. Andrews on 50</w:t>
      </w:r>
      <w:r w:rsidR="0039137D" w:rsidRPr="0039137D">
        <w:rPr>
          <w:rFonts w:ascii="Times New Roman" w:hAnsi="Times New Roman"/>
          <w:b/>
          <w:noProof/>
          <w:color w:val="00B050"/>
          <w:sz w:val="20"/>
          <w:szCs w:val="20"/>
          <w:vertAlign w:val="superscript"/>
        </w:rPr>
        <w:t>th</w:t>
      </w:r>
      <w:r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  </w:t>
      </w:r>
      <w:r w:rsidR="00696329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   with</w:t>
      </w:r>
      <w:r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Castle Visits</w:t>
      </w:r>
      <w:r w:rsidR="0039137D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</w:t>
      </w:r>
      <w:r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</w:t>
      </w:r>
      <w:r w:rsidR="00696329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</w:t>
      </w:r>
      <w:r w:rsidR="00880E53">
        <w:rPr>
          <w:rFonts w:ascii="Times New Roman" w:hAnsi="Times New Roman"/>
          <w:b/>
          <w:noProof/>
          <w:color w:val="00B050"/>
          <w:sz w:val="20"/>
          <w:szCs w:val="20"/>
        </w:rPr>
        <w:t>Port A</w:t>
      </w:r>
      <w:r w:rsidR="008602CB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4</w:t>
      </w:r>
      <w:r w:rsidR="008602CB" w:rsidRPr="008602CB">
        <w:rPr>
          <w:rFonts w:ascii="Times New Roman" w:hAnsi="Times New Roman"/>
          <w:b/>
          <w:noProof/>
          <w:color w:val="00B050"/>
          <w:sz w:val="20"/>
          <w:szCs w:val="20"/>
          <w:vertAlign w:val="superscript"/>
        </w:rPr>
        <w:t>th</w:t>
      </w:r>
      <w:r w:rsidR="008602CB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Celebration   </w:t>
      </w:r>
      <w:r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  </w:t>
      </w:r>
      <w:r w:rsidR="008602CB">
        <w:rPr>
          <w:rFonts w:ascii="Times New Roman" w:hAnsi="Times New Roman"/>
          <w:b/>
          <w:noProof/>
          <w:color w:val="00B050"/>
          <w:sz w:val="20"/>
          <w:szCs w:val="20"/>
        </w:rPr>
        <w:t>New Year</w:t>
      </w:r>
      <w:r w:rsidR="003A2BD3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Arrives         </w:t>
      </w:r>
      <w:r w:rsidR="002C307E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New Office </w:t>
      </w:r>
      <w:r w:rsidR="00087E1B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           </w:t>
      </w:r>
      <w:r w:rsidR="000B2305">
        <w:rPr>
          <w:rFonts w:ascii="Times New Roman" w:hAnsi="Times New Roman"/>
          <w:b/>
          <w:noProof/>
          <w:color w:val="00B050"/>
          <w:sz w:val="20"/>
          <w:szCs w:val="20"/>
        </w:rPr>
        <w:t>This next?</w:t>
      </w:r>
      <w:r w:rsidR="009D1BE4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</w:t>
      </w:r>
    </w:p>
    <w:p w14:paraId="2535E030" w14:textId="77777777" w:rsidR="001A30F3" w:rsidRPr="00307325" w:rsidRDefault="009D1BE4" w:rsidP="00F661D6">
      <w:pPr>
        <w:spacing w:after="0"/>
        <w:rPr>
          <w:rFonts w:ascii="Times New Roman" w:hAnsi="Times New Roman"/>
          <w:b/>
          <w:noProof/>
          <w:color w:val="00B050"/>
          <w:sz w:val="20"/>
          <w:szCs w:val="20"/>
        </w:rPr>
      </w:pPr>
      <w:r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   </w:t>
      </w:r>
    </w:p>
    <w:p w14:paraId="1EE66AAE" w14:textId="77777777" w:rsidR="00A079BC" w:rsidRPr="00BF6727" w:rsidRDefault="0061189A" w:rsidP="001D2408">
      <w:pPr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>
        <w:rPr>
          <w:rFonts w:ascii="Times New Roman" w:hAnsi="Times New Roman"/>
          <w:b/>
          <w:color w:val="FF0000"/>
          <w:sz w:val="40"/>
          <w:szCs w:val="40"/>
        </w:rPr>
        <w:t xml:space="preserve">Hoping you and yours had as </w:t>
      </w:r>
      <w:r w:rsidR="00CE5CE9">
        <w:rPr>
          <w:rFonts w:ascii="Times New Roman" w:hAnsi="Times New Roman"/>
          <w:b/>
          <w:color w:val="FF0000"/>
          <w:sz w:val="40"/>
          <w:szCs w:val="40"/>
        </w:rPr>
        <w:t>joyous</w:t>
      </w:r>
      <w:r>
        <w:rPr>
          <w:rFonts w:ascii="Times New Roman" w:hAnsi="Times New Roman"/>
          <w:b/>
          <w:color w:val="FF0000"/>
          <w:sz w:val="40"/>
          <w:szCs w:val="40"/>
        </w:rPr>
        <w:t xml:space="preserve"> a year as we did!</w:t>
      </w:r>
    </w:p>
    <w:sectPr w:rsidR="00A079BC" w:rsidRPr="00BF6727" w:rsidSect="00CA17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8AF409" w14:textId="77777777" w:rsidR="00272916" w:rsidRDefault="00272916" w:rsidP="00741994">
      <w:pPr>
        <w:spacing w:after="0" w:line="240" w:lineRule="auto"/>
      </w:pPr>
      <w:r>
        <w:separator/>
      </w:r>
    </w:p>
  </w:endnote>
  <w:endnote w:type="continuationSeparator" w:id="0">
    <w:p w14:paraId="478CAADB" w14:textId="77777777" w:rsidR="00272916" w:rsidRDefault="00272916" w:rsidP="007419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71290B" w14:textId="77777777" w:rsidR="00272916" w:rsidRDefault="00272916" w:rsidP="00741994">
      <w:pPr>
        <w:spacing w:after="0" w:line="240" w:lineRule="auto"/>
      </w:pPr>
      <w:r>
        <w:separator/>
      </w:r>
    </w:p>
  </w:footnote>
  <w:footnote w:type="continuationSeparator" w:id="0">
    <w:p w14:paraId="1A1558A3" w14:textId="77777777" w:rsidR="00272916" w:rsidRDefault="00272916" w:rsidP="007419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6E0F"/>
    <w:rsid w:val="000310B6"/>
    <w:rsid w:val="00033321"/>
    <w:rsid w:val="00034402"/>
    <w:rsid w:val="00057103"/>
    <w:rsid w:val="0008261F"/>
    <w:rsid w:val="00087597"/>
    <w:rsid w:val="00087E1B"/>
    <w:rsid w:val="000A3CA6"/>
    <w:rsid w:val="000A684E"/>
    <w:rsid w:val="000B2305"/>
    <w:rsid w:val="000C5263"/>
    <w:rsid w:val="000C7735"/>
    <w:rsid w:val="000D309C"/>
    <w:rsid w:val="000F3A68"/>
    <w:rsid w:val="00100F17"/>
    <w:rsid w:val="00111923"/>
    <w:rsid w:val="001170E5"/>
    <w:rsid w:val="00122C2A"/>
    <w:rsid w:val="00132A77"/>
    <w:rsid w:val="001473A7"/>
    <w:rsid w:val="00197CAA"/>
    <w:rsid w:val="001A2AC9"/>
    <w:rsid w:val="001A30F3"/>
    <w:rsid w:val="001C5B03"/>
    <w:rsid w:val="001D2408"/>
    <w:rsid w:val="001D4003"/>
    <w:rsid w:val="001E06EF"/>
    <w:rsid w:val="001F6D0B"/>
    <w:rsid w:val="002003E9"/>
    <w:rsid w:val="00203DC5"/>
    <w:rsid w:val="00224492"/>
    <w:rsid w:val="0022634E"/>
    <w:rsid w:val="00267757"/>
    <w:rsid w:val="00272413"/>
    <w:rsid w:val="00272916"/>
    <w:rsid w:val="002754E4"/>
    <w:rsid w:val="002A3479"/>
    <w:rsid w:val="002B2098"/>
    <w:rsid w:val="002C307E"/>
    <w:rsid w:val="002D25CC"/>
    <w:rsid w:val="002E36B2"/>
    <w:rsid w:val="002E4D87"/>
    <w:rsid w:val="002F5B2A"/>
    <w:rsid w:val="00300AA6"/>
    <w:rsid w:val="00307325"/>
    <w:rsid w:val="00317FA2"/>
    <w:rsid w:val="00327453"/>
    <w:rsid w:val="0039137D"/>
    <w:rsid w:val="003944E5"/>
    <w:rsid w:val="003A0643"/>
    <w:rsid w:val="003A2BD3"/>
    <w:rsid w:val="003A3AF0"/>
    <w:rsid w:val="003B4AD5"/>
    <w:rsid w:val="003C2271"/>
    <w:rsid w:val="003E77C4"/>
    <w:rsid w:val="003F54F0"/>
    <w:rsid w:val="0044419E"/>
    <w:rsid w:val="00445B11"/>
    <w:rsid w:val="0045694D"/>
    <w:rsid w:val="0048297C"/>
    <w:rsid w:val="004878B2"/>
    <w:rsid w:val="00496E0F"/>
    <w:rsid w:val="004A1045"/>
    <w:rsid w:val="004A3FF0"/>
    <w:rsid w:val="004B36D1"/>
    <w:rsid w:val="004F6EB3"/>
    <w:rsid w:val="00557034"/>
    <w:rsid w:val="0056396A"/>
    <w:rsid w:val="005641ED"/>
    <w:rsid w:val="00575D06"/>
    <w:rsid w:val="00583136"/>
    <w:rsid w:val="005D3CB4"/>
    <w:rsid w:val="005D4C4E"/>
    <w:rsid w:val="005E6827"/>
    <w:rsid w:val="005E6BEA"/>
    <w:rsid w:val="005E7076"/>
    <w:rsid w:val="0061189A"/>
    <w:rsid w:val="00622B96"/>
    <w:rsid w:val="0063573A"/>
    <w:rsid w:val="0064673C"/>
    <w:rsid w:val="0065390A"/>
    <w:rsid w:val="0065426C"/>
    <w:rsid w:val="00664D25"/>
    <w:rsid w:val="00666C9D"/>
    <w:rsid w:val="006749C1"/>
    <w:rsid w:val="00690045"/>
    <w:rsid w:val="00691CE2"/>
    <w:rsid w:val="00691D61"/>
    <w:rsid w:val="00696329"/>
    <w:rsid w:val="006B38FF"/>
    <w:rsid w:val="006D5DDC"/>
    <w:rsid w:val="006D7325"/>
    <w:rsid w:val="006E7CA9"/>
    <w:rsid w:val="006F4C29"/>
    <w:rsid w:val="00713C56"/>
    <w:rsid w:val="00715EE5"/>
    <w:rsid w:val="007201C3"/>
    <w:rsid w:val="00741994"/>
    <w:rsid w:val="0074249A"/>
    <w:rsid w:val="00756CE8"/>
    <w:rsid w:val="00757235"/>
    <w:rsid w:val="007625C6"/>
    <w:rsid w:val="0076316B"/>
    <w:rsid w:val="007641BC"/>
    <w:rsid w:val="00786BC2"/>
    <w:rsid w:val="00787222"/>
    <w:rsid w:val="007B3314"/>
    <w:rsid w:val="007B6E3D"/>
    <w:rsid w:val="007D4BF2"/>
    <w:rsid w:val="007E363E"/>
    <w:rsid w:val="007F3BF5"/>
    <w:rsid w:val="008115B8"/>
    <w:rsid w:val="008376BF"/>
    <w:rsid w:val="00842C6F"/>
    <w:rsid w:val="008520A2"/>
    <w:rsid w:val="008602CB"/>
    <w:rsid w:val="00863195"/>
    <w:rsid w:val="008776C6"/>
    <w:rsid w:val="00880E53"/>
    <w:rsid w:val="0089123A"/>
    <w:rsid w:val="008B4D4F"/>
    <w:rsid w:val="008F2FD6"/>
    <w:rsid w:val="009052AF"/>
    <w:rsid w:val="00906F74"/>
    <w:rsid w:val="00933D30"/>
    <w:rsid w:val="0097434F"/>
    <w:rsid w:val="00975EEE"/>
    <w:rsid w:val="00986BFA"/>
    <w:rsid w:val="009A0943"/>
    <w:rsid w:val="009A2437"/>
    <w:rsid w:val="009B3B35"/>
    <w:rsid w:val="009B59DB"/>
    <w:rsid w:val="009C677A"/>
    <w:rsid w:val="009D1BE4"/>
    <w:rsid w:val="009D303A"/>
    <w:rsid w:val="009E3E24"/>
    <w:rsid w:val="009F0DEE"/>
    <w:rsid w:val="009F3BEE"/>
    <w:rsid w:val="009F5B44"/>
    <w:rsid w:val="00A079BC"/>
    <w:rsid w:val="00A11F8C"/>
    <w:rsid w:val="00A215D4"/>
    <w:rsid w:val="00A2278E"/>
    <w:rsid w:val="00A33308"/>
    <w:rsid w:val="00A34581"/>
    <w:rsid w:val="00A3731A"/>
    <w:rsid w:val="00A41590"/>
    <w:rsid w:val="00A50275"/>
    <w:rsid w:val="00A6423D"/>
    <w:rsid w:val="00A836C9"/>
    <w:rsid w:val="00AF6F3E"/>
    <w:rsid w:val="00B25BA8"/>
    <w:rsid w:val="00B5189C"/>
    <w:rsid w:val="00B8566A"/>
    <w:rsid w:val="00B9598B"/>
    <w:rsid w:val="00BA268E"/>
    <w:rsid w:val="00BA64CC"/>
    <w:rsid w:val="00BC4EF7"/>
    <w:rsid w:val="00BD3E43"/>
    <w:rsid w:val="00BE318B"/>
    <w:rsid w:val="00BE464C"/>
    <w:rsid w:val="00BE7400"/>
    <w:rsid w:val="00BF6727"/>
    <w:rsid w:val="00C026B1"/>
    <w:rsid w:val="00C325F4"/>
    <w:rsid w:val="00C337A3"/>
    <w:rsid w:val="00C35A5D"/>
    <w:rsid w:val="00C35BD0"/>
    <w:rsid w:val="00C35F2B"/>
    <w:rsid w:val="00C40264"/>
    <w:rsid w:val="00C55FB0"/>
    <w:rsid w:val="00C75AF8"/>
    <w:rsid w:val="00C869ED"/>
    <w:rsid w:val="00CA179F"/>
    <w:rsid w:val="00CC14B9"/>
    <w:rsid w:val="00CC2D6F"/>
    <w:rsid w:val="00CE14F9"/>
    <w:rsid w:val="00CE5CE9"/>
    <w:rsid w:val="00CF12D1"/>
    <w:rsid w:val="00D0145D"/>
    <w:rsid w:val="00D06E76"/>
    <w:rsid w:val="00D106A4"/>
    <w:rsid w:val="00D6778C"/>
    <w:rsid w:val="00DA2258"/>
    <w:rsid w:val="00DA63F2"/>
    <w:rsid w:val="00DC1850"/>
    <w:rsid w:val="00DC5E39"/>
    <w:rsid w:val="00DD14A2"/>
    <w:rsid w:val="00E075CA"/>
    <w:rsid w:val="00E168A4"/>
    <w:rsid w:val="00E55FEA"/>
    <w:rsid w:val="00E60460"/>
    <w:rsid w:val="00E631C1"/>
    <w:rsid w:val="00E661D8"/>
    <w:rsid w:val="00E7472A"/>
    <w:rsid w:val="00E94A6B"/>
    <w:rsid w:val="00EB0183"/>
    <w:rsid w:val="00EB5925"/>
    <w:rsid w:val="00EB7F12"/>
    <w:rsid w:val="00EC27A6"/>
    <w:rsid w:val="00EE0EC1"/>
    <w:rsid w:val="00EE6848"/>
    <w:rsid w:val="00EE6C98"/>
    <w:rsid w:val="00F02F95"/>
    <w:rsid w:val="00F4487B"/>
    <w:rsid w:val="00F54446"/>
    <w:rsid w:val="00F661D6"/>
    <w:rsid w:val="00F92EAB"/>
    <w:rsid w:val="00FA191C"/>
    <w:rsid w:val="00FE034C"/>
    <w:rsid w:val="00FE3D13"/>
    <w:rsid w:val="00FE7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7E7A0F"/>
  <w15:docId w15:val="{41D207BD-B2C1-464E-AC5C-5F41BB2DC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5B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6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E0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079B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419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1994"/>
  </w:style>
  <w:style w:type="paragraph" w:styleId="Footer">
    <w:name w:val="footer"/>
    <w:basedOn w:val="Normal"/>
    <w:link w:val="FooterChar"/>
    <w:uiPriority w:val="99"/>
    <w:unhideWhenUsed/>
    <w:rsid w:val="007419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19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Qualcomm Inc.</Company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Dwight</dc:creator>
  <cp:lastModifiedBy>Dwight Galbi</cp:lastModifiedBy>
  <cp:revision>2</cp:revision>
  <cp:lastPrinted>2018-02-03T22:03:00Z</cp:lastPrinted>
  <dcterms:created xsi:type="dcterms:W3CDTF">2020-12-27T05:13:00Z</dcterms:created>
  <dcterms:modified xsi:type="dcterms:W3CDTF">2020-12-27T05:13:00Z</dcterms:modified>
</cp:coreProperties>
</file>